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2EB" w:rsidRPr="00A15BC0" w:rsidRDefault="005E339B" w:rsidP="005E339B">
      <w:pPr>
        <w:jc w:val="center"/>
        <w:rPr>
          <w:b/>
          <w:bCs/>
          <w:sz w:val="40"/>
          <w:szCs w:val="40"/>
        </w:rPr>
      </w:pPr>
      <w:proofErr w:type="spellStart"/>
      <w:proofErr w:type="gramStart"/>
      <w:r w:rsidRPr="00A15BC0">
        <w:rPr>
          <w:b/>
          <w:bCs/>
          <w:sz w:val="40"/>
          <w:szCs w:val="40"/>
        </w:rPr>
        <w:t>iPSLE</w:t>
      </w:r>
      <w:proofErr w:type="spellEnd"/>
      <w:r w:rsidRPr="00A15BC0">
        <w:rPr>
          <w:b/>
          <w:bCs/>
          <w:sz w:val="40"/>
          <w:szCs w:val="40"/>
        </w:rPr>
        <w:t xml:space="preserve"> :</w:t>
      </w:r>
      <w:proofErr w:type="gramEnd"/>
      <w:r w:rsidRPr="00A15BC0">
        <w:rPr>
          <w:b/>
          <w:bCs/>
          <w:sz w:val="40"/>
          <w:szCs w:val="40"/>
        </w:rPr>
        <w:t xml:space="preserve"> Content Weighting</w:t>
      </w:r>
    </w:p>
    <w:p w:rsidR="00A15BC0" w:rsidRDefault="005E339B" w:rsidP="005E339B">
      <w:pPr>
        <w:jc w:val="center"/>
        <w:rPr>
          <w:sz w:val="32"/>
          <w:szCs w:val="32"/>
        </w:rPr>
      </w:pPr>
      <w:r w:rsidRPr="005E339B">
        <w:rPr>
          <w:sz w:val="32"/>
          <w:szCs w:val="32"/>
        </w:rPr>
        <w:t>Subject</w:t>
      </w:r>
      <w:r w:rsidR="00B11E32">
        <w:rPr>
          <w:sz w:val="32"/>
          <w:szCs w:val="32"/>
        </w:rPr>
        <w:t xml:space="preserve"> ……………………</w:t>
      </w:r>
      <w:r w:rsidR="0085280D">
        <w:rPr>
          <w:sz w:val="32"/>
          <w:szCs w:val="32"/>
        </w:rPr>
        <w:t>…</w:t>
      </w:r>
      <w:r w:rsidR="00B11E32">
        <w:rPr>
          <w:sz w:val="32"/>
          <w:szCs w:val="32"/>
        </w:rPr>
        <w:t>……</w:t>
      </w:r>
      <w:r w:rsidR="0085280D">
        <w:rPr>
          <w:sz w:val="32"/>
          <w:szCs w:val="32"/>
        </w:rPr>
        <w:t>…………..</w:t>
      </w:r>
      <w:r w:rsidR="00A15BC0">
        <w:rPr>
          <w:sz w:val="32"/>
          <w:szCs w:val="32"/>
        </w:rPr>
        <w:t>..</w:t>
      </w:r>
      <w:r w:rsidR="00B11E32">
        <w:rPr>
          <w:sz w:val="32"/>
          <w:szCs w:val="32"/>
        </w:rPr>
        <w:t xml:space="preserve">………….. </w:t>
      </w:r>
      <w:r w:rsidR="00A15BC0">
        <w:rPr>
          <w:sz w:val="32"/>
          <w:szCs w:val="32"/>
        </w:rPr>
        <w:t xml:space="preserve"> Class</w:t>
      </w:r>
      <w:r w:rsidR="00B11E32">
        <w:rPr>
          <w:sz w:val="32"/>
          <w:szCs w:val="32"/>
        </w:rPr>
        <w:t xml:space="preserve"> ………… Semester ……</w:t>
      </w:r>
      <w:r w:rsidR="00A15BC0">
        <w:rPr>
          <w:sz w:val="32"/>
          <w:szCs w:val="32"/>
        </w:rPr>
        <w:t>/…</w:t>
      </w:r>
      <w:r w:rsidR="0085280D">
        <w:rPr>
          <w:sz w:val="32"/>
          <w:szCs w:val="32"/>
        </w:rPr>
        <w:t>…</w:t>
      </w:r>
      <w:r w:rsidR="00A15BC0">
        <w:rPr>
          <w:sz w:val="32"/>
          <w:szCs w:val="32"/>
        </w:rPr>
        <w:t>…</w:t>
      </w:r>
      <w:r>
        <w:rPr>
          <w:sz w:val="32"/>
          <w:szCs w:val="32"/>
        </w:rPr>
        <w:t xml:space="preserve"> </w:t>
      </w:r>
      <w:bookmarkStart w:id="0" w:name="_GoBack"/>
      <w:r>
        <w:rPr>
          <w:sz w:val="32"/>
          <w:szCs w:val="32"/>
        </w:rPr>
        <w:t xml:space="preserve"> </w:t>
      </w:r>
      <w:bookmarkEnd w:id="0"/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587"/>
        <w:gridCol w:w="5504"/>
        <w:gridCol w:w="1417"/>
        <w:gridCol w:w="1276"/>
        <w:gridCol w:w="1417"/>
      </w:tblGrid>
      <w:tr w:rsidR="0085280D" w:rsidTr="00C575BE">
        <w:tc>
          <w:tcPr>
            <w:tcW w:w="587" w:type="dxa"/>
            <w:shd w:val="clear" w:color="auto" w:fill="D9D9D9" w:themeFill="background1" w:themeFillShade="D9"/>
          </w:tcPr>
          <w:p w:rsidR="0085280D" w:rsidRPr="0085280D" w:rsidRDefault="0085280D" w:rsidP="0085280D">
            <w:pPr>
              <w:jc w:val="center"/>
              <w:rPr>
                <w:sz w:val="26"/>
                <w:szCs w:val="26"/>
              </w:rPr>
            </w:pPr>
            <w:r w:rsidRPr="0085280D">
              <w:rPr>
                <w:sz w:val="26"/>
                <w:szCs w:val="26"/>
              </w:rPr>
              <w:t>No.</w:t>
            </w:r>
          </w:p>
        </w:tc>
        <w:tc>
          <w:tcPr>
            <w:tcW w:w="5504" w:type="dxa"/>
            <w:shd w:val="clear" w:color="auto" w:fill="D9D9D9" w:themeFill="background1" w:themeFillShade="D9"/>
          </w:tcPr>
          <w:p w:rsidR="0085280D" w:rsidRPr="0085280D" w:rsidRDefault="0085280D" w:rsidP="005E339B">
            <w:pPr>
              <w:jc w:val="center"/>
              <w:rPr>
                <w:sz w:val="26"/>
                <w:szCs w:val="26"/>
              </w:rPr>
            </w:pPr>
            <w:r w:rsidRPr="0085280D">
              <w:rPr>
                <w:sz w:val="26"/>
                <w:szCs w:val="26"/>
              </w:rPr>
              <w:t>Topics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85280D" w:rsidRPr="0085280D" w:rsidRDefault="0085280D" w:rsidP="005E339B">
            <w:pPr>
              <w:jc w:val="center"/>
              <w:rPr>
                <w:sz w:val="26"/>
                <w:szCs w:val="26"/>
              </w:rPr>
            </w:pPr>
            <w:r w:rsidRPr="0085280D">
              <w:rPr>
                <w:sz w:val="24"/>
                <w:szCs w:val="24"/>
              </w:rPr>
              <w:t>Lesson Plan No.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85280D" w:rsidRPr="0085280D" w:rsidRDefault="0085280D" w:rsidP="005E339B">
            <w:pPr>
              <w:jc w:val="center"/>
              <w:rPr>
                <w:sz w:val="26"/>
                <w:szCs w:val="26"/>
              </w:rPr>
            </w:pPr>
            <w:r w:rsidRPr="0085280D">
              <w:rPr>
                <w:sz w:val="26"/>
                <w:szCs w:val="26"/>
              </w:rPr>
              <w:t>Items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85280D" w:rsidRPr="0085280D" w:rsidRDefault="0085280D" w:rsidP="005E339B">
            <w:pPr>
              <w:jc w:val="center"/>
              <w:rPr>
                <w:sz w:val="26"/>
                <w:szCs w:val="26"/>
              </w:rPr>
            </w:pPr>
            <w:r w:rsidRPr="0085280D">
              <w:rPr>
                <w:sz w:val="26"/>
                <w:szCs w:val="26"/>
              </w:rPr>
              <w:t>Total Score</w:t>
            </w:r>
          </w:p>
        </w:tc>
      </w:tr>
      <w:tr w:rsidR="0085280D" w:rsidTr="0085280D">
        <w:tc>
          <w:tcPr>
            <w:tcW w:w="587" w:type="dxa"/>
          </w:tcPr>
          <w:p w:rsidR="0085280D" w:rsidRDefault="0085280D" w:rsidP="005E339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504" w:type="dxa"/>
          </w:tcPr>
          <w:p w:rsidR="0085280D" w:rsidRDefault="0085280D" w:rsidP="005E339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17" w:type="dxa"/>
          </w:tcPr>
          <w:p w:rsidR="0085280D" w:rsidRDefault="0085280D" w:rsidP="005E339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85280D" w:rsidRDefault="0085280D" w:rsidP="005E339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17" w:type="dxa"/>
          </w:tcPr>
          <w:p w:rsidR="0085280D" w:rsidRDefault="0085280D" w:rsidP="005E339B">
            <w:pPr>
              <w:jc w:val="center"/>
              <w:rPr>
                <w:sz w:val="32"/>
                <w:szCs w:val="32"/>
              </w:rPr>
            </w:pPr>
          </w:p>
        </w:tc>
      </w:tr>
      <w:tr w:rsidR="00C575BE" w:rsidTr="0085280D">
        <w:tc>
          <w:tcPr>
            <w:tcW w:w="587" w:type="dxa"/>
          </w:tcPr>
          <w:p w:rsidR="00C575BE" w:rsidRDefault="00C575BE" w:rsidP="005E339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504" w:type="dxa"/>
          </w:tcPr>
          <w:p w:rsidR="00C575BE" w:rsidRDefault="00C575BE" w:rsidP="005E339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17" w:type="dxa"/>
          </w:tcPr>
          <w:p w:rsidR="00C575BE" w:rsidRDefault="00C575BE" w:rsidP="005E339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C575BE" w:rsidRDefault="00C575BE" w:rsidP="005E339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17" w:type="dxa"/>
          </w:tcPr>
          <w:p w:rsidR="00C575BE" w:rsidRDefault="00C575BE" w:rsidP="005E339B">
            <w:pPr>
              <w:jc w:val="center"/>
              <w:rPr>
                <w:sz w:val="32"/>
                <w:szCs w:val="32"/>
              </w:rPr>
            </w:pPr>
          </w:p>
        </w:tc>
      </w:tr>
      <w:tr w:rsidR="00C575BE" w:rsidTr="0085280D">
        <w:tc>
          <w:tcPr>
            <w:tcW w:w="587" w:type="dxa"/>
          </w:tcPr>
          <w:p w:rsidR="00C575BE" w:rsidRDefault="00C575BE" w:rsidP="005E339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504" w:type="dxa"/>
          </w:tcPr>
          <w:p w:rsidR="00C575BE" w:rsidRDefault="00C575BE" w:rsidP="005E339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17" w:type="dxa"/>
          </w:tcPr>
          <w:p w:rsidR="00C575BE" w:rsidRDefault="00C575BE" w:rsidP="005E339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C575BE" w:rsidRDefault="00C575BE" w:rsidP="005E339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17" w:type="dxa"/>
          </w:tcPr>
          <w:p w:rsidR="00C575BE" w:rsidRDefault="00C575BE" w:rsidP="005E339B">
            <w:pPr>
              <w:jc w:val="center"/>
              <w:rPr>
                <w:sz w:val="32"/>
                <w:szCs w:val="32"/>
              </w:rPr>
            </w:pPr>
          </w:p>
        </w:tc>
      </w:tr>
      <w:tr w:rsidR="00C575BE" w:rsidTr="0085280D">
        <w:tc>
          <w:tcPr>
            <w:tcW w:w="587" w:type="dxa"/>
          </w:tcPr>
          <w:p w:rsidR="00C575BE" w:rsidRDefault="00C575BE" w:rsidP="005E339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504" w:type="dxa"/>
          </w:tcPr>
          <w:p w:rsidR="00C575BE" w:rsidRDefault="00C575BE" w:rsidP="005E339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17" w:type="dxa"/>
          </w:tcPr>
          <w:p w:rsidR="00C575BE" w:rsidRDefault="00C575BE" w:rsidP="005E339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C575BE" w:rsidRDefault="00C575BE" w:rsidP="005E339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17" w:type="dxa"/>
          </w:tcPr>
          <w:p w:rsidR="00C575BE" w:rsidRDefault="00C575BE" w:rsidP="005E339B">
            <w:pPr>
              <w:jc w:val="center"/>
              <w:rPr>
                <w:sz w:val="32"/>
                <w:szCs w:val="32"/>
              </w:rPr>
            </w:pPr>
          </w:p>
        </w:tc>
      </w:tr>
      <w:tr w:rsidR="00C575BE" w:rsidTr="0085280D">
        <w:tc>
          <w:tcPr>
            <w:tcW w:w="587" w:type="dxa"/>
          </w:tcPr>
          <w:p w:rsidR="00C575BE" w:rsidRDefault="00C575BE" w:rsidP="005E339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504" w:type="dxa"/>
          </w:tcPr>
          <w:p w:rsidR="00C575BE" w:rsidRDefault="00C575BE" w:rsidP="005E339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17" w:type="dxa"/>
          </w:tcPr>
          <w:p w:rsidR="00C575BE" w:rsidRDefault="00C575BE" w:rsidP="005E339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C575BE" w:rsidRDefault="00C575BE" w:rsidP="005E339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17" w:type="dxa"/>
          </w:tcPr>
          <w:p w:rsidR="00C575BE" w:rsidRDefault="00C575BE" w:rsidP="005E339B">
            <w:pPr>
              <w:jc w:val="center"/>
              <w:rPr>
                <w:sz w:val="32"/>
                <w:szCs w:val="32"/>
              </w:rPr>
            </w:pPr>
          </w:p>
        </w:tc>
      </w:tr>
      <w:tr w:rsidR="00C575BE" w:rsidTr="0085280D">
        <w:tc>
          <w:tcPr>
            <w:tcW w:w="587" w:type="dxa"/>
          </w:tcPr>
          <w:p w:rsidR="00C575BE" w:rsidRDefault="00C575BE" w:rsidP="005E339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504" w:type="dxa"/>
          </w:tcPr>
          <w:p w:rsidR="00C575BE" w:rsidRDefault="00C575BE" w:rsidP="005E339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17" w:type="dxa"/>
          </w:tcPr>
          <w:p w:rsidR="00C575BE" w:rsidRDefault="00C575BE" w:rsidP="005E339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C575BE" w:rsidRDefault="00C575BE" w:rsidP="005E339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17" w:type="dxa"/>
          </w:tcPr>
          <w:p w:rsidR="00C575BE" w:rsidRDefault="00C575BE" w:rsidP="005E339B">
            <w:pPr>
              <w:jc w:val="center"/>
              <w:rPr>
                <w:sz w:val="32"/>
                <w:szCs w:val="32"/>
              </w:rPr>
            </w:pPr>
          </w:p>
        </w:tc>
      </w:tr>
      <w:tr w:rsidR="00C575BE" w:rsidTr="0085280D">
        <w:tc>
          <w:tcPr>
            <w:tcW w:w="587" w:type="dxa"/>
          </w:tcPr>
          <w:p w:rsidR="00C575BE" w:rsidRDefault="00C575BE" w:rsidP="005E339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504" w:type="dxa"/>
          </w:tcPr>
          <w:p w:rsidR="00C575BE" w:rsidRDefault="00C575BE" w:rsidP="005E339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17" w:type="dxa"/>
          </w:tcPr>
          <w:p w:rsidR="00C575BE" w:rsidRDefault="00C575BE" w:rsidP="005E339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C575BE" w:rsidRDefault="00C575BE" w:rsidP="005E339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17" w:type="dxa"/>
          </w:tcPr>
          <w:p w:rsidR="00C575BE" w:rsidRDefault="00C575BE" w:rsidP="005E339B">
            <w:pPr>
              <w:jc w:val="center"/>
              <w:rPr>
                <w:sz w:val="32"/>
                <w:szCs w:val="32"/>
              </w:rPr>
            </w:pPr>
          </w:p>
        </w:tc>
      </w:tr>
      <w:tr w:rsidR="00C575BE" w:rsidTr="0085280D">
        <w:tc>
          <w:tcPr>
            <w:tcW w:w="587" w:type="dxa"/>
          </w:tcPr>
          <w:p w:rsidR="00C575BE" w:rsidRDefault="00C575BE" w:rsidP="005E339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504" w:type="dxa"/>
          </w:tcPr>
          <w:p w:rsidR="00C575BE" w:rsidRDefault="00C575BE" w:rsidP="005E339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17" w:type="dxa"/>
          </w:tcPr>
          <w:p w:rsidR="00C575BE" w:rsidRDefault="00C575BE" w:rsidP="005E339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C575BE" w:rsidRDefault="00C575BE" w:rsidP="005E339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17" w:type="dxa"/>
          </w:tcPr>
          <w:p w:rsidR="00C575BE" w:rsidRDefault="00C575BE" w:rsidP="005E339B">
            <w:pPr>
              <w:jc w:val="center"/>
              <w:rPr>
                <w:sz w:val="32"/>
                <w:szCs w:val="32"/>
              </w:rPr>
            </w:pPr>
          </w:p>
        </w:tc>
      </w:tr>
      <w:tr w:rsidR="00C575BE" w:rsidTr="0085280D">
        <w:tc>
          <w:tcPr>
            <w:tcW w:w="587" w:type="dxa"/>
          </w:tcPr>
          <w:p w:rsidR="00C575BE" w:rsidRDefault="00C575BE" w:rsidP="005E339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504" w:type="dxa"/>
          </w:tcPr>
          <w:p w:rsidR="00C575BE" w:rsidRDefault="00C575BE" w:rsidP="005E339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17" w:type="dxa"/>
          </w:tcPr>
          <w:p w:rsidR="00C575BE" w:rsidRDefault="00C575BE" w:rsidP="005E339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C575BE" w:rsidRDefault="00C575BE" w:rsidP="005E339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17" w:type="dxa"/>
          </w:tcPr>
          <w:p w:rsidR="00C575BE" w:rsidRDefault="00C575BE" w:rsidP="005E339B">
            <w:pPr>
              <w:jc w:val="center"/>
              <w:rPr>
                <w:sz w:val="32"/>
                <w:szCs w:val="32"/>
              </w:rPr>
            </w:pPr>
          </w:p>
        </w:tc>
      </w:tr>
      <w:tr w:rsidR="0085280D" w:rsidTr="0085280D">
        <w:tc>
          <w:tcPr>
            <w:tcW w:w="587" w:type="dxa"/>
          </w:tcPr>
          <w:p w:rsidR="0085280D" w:rsidRDefault="0085280D" w:rsidP="005E339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504" w:type="dxa"/>
          </w:tcPr>
          <w:p w:rsidR="0085280D" w:rsidRDefault="0085280D" w:rsidP="005E339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17" w:type="dxa"/>
          </w:tcPr>
          <w:p w:rsidR="0085280D" w:rsidRDefault="0085280D" w:rsidP="005E339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85280D" w:rsidRDefault="0085280D" w:rsidP="005E339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17" w:type="dxa"/>
          </w:tcPr>
          <w:p w:rsidR="0085280D" w:rsidRDefault="0085280D" w:rsidP="005E339B">
            <w:pPr>
              <w:jc w:val="center"/>
              <w:rPr>
                <w:sz w:val="32"/>
                <w:szCs w:val="32"/>
              </w:rPr>
            </w:pPr>
          </w:p>
        </w:tc>
      </w:tr>
      <w:tr w:rsidR="0085280D" w:rsidTr="0085280D">
        <w:tc>
          <w:tcPr>
            <w:tcW w:w="587" w:type="dxa"/>
          </w:tcPr>
          <w:p w:rsidR="0085280D" w:rsidRDefault="0085280D" w:rsidP="005E339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504" w:type="dxa"/>
          </w:tcPr>
          <w:p w:rsidR="0085280D" w:rsidRDefault="0085280D" w:rsidP="005E339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17" w:type="dxa"/>
          </w:tcPr>
          <w:p w:rsidR="0085280D" w:rsidRDefault="0085280D" w:rsidP="005E339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85280D" w:rsidRDefault="0085280D" w:rsidP="005E339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17" w:type="dxa"/>
          </w:tcPr>
          <w:p w:rsidR="0085280D" w:rsidRDefault="0085280D" w:rsidP="005E339B">
            <w:pPr>
              <w:jc w:val="center"/>
              <w:rPr>
                <w:sz w:val="32"/>
                <w:szCs w:val="32"/>
              </w:rPr>
            </w:pPr>
          </w:p>
        </w:tc>
      </w:tr>
      <w:tr w:rsidR="0085280D" w:rsidTr="0085280D">
        <w:tc>
          <w:tcPr>
            <w:tcW w:w="587" w:type="dxa"/>
          </w:tcPr>
          <w:p w:rsidR="0085280D" w:rsidRDefault="0085280D" w:rsidP="005E339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504" w:type="dxa"/>
          </w:tcPr>
          <w:p w:rsidR="0085280D" w:rsidRDefault="0085280D" w:rsidP="005E339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17" w:type="dxa"/>
          </w:tcPr>
          <w:p w:rsidR="0085280D" w:rsidRDefault="0085280D" w:rsidP="005E339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85280D" w:rsidRDefault="0085280D" w:rsidP="005E339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17" w:type="dxa"/>
          </w:tcPr>
          <w:p w:rsidR="0085280D" w:rsidRDefault="0085280D" w:rsidP="005E339B">
            <w:pPr>
              <w:jc w:val="center"/>
              <w:rPr>
                <w:sz w:val="32"/>
                <w:szCs w:val="32"/>
              </w:rPr>
            </w:pPr>
          </w:p>
        </w:tc>
      </w:tr>
      <w:tr w:rsidR="0085280D" w:rsidTr="0085280D">
        <w:tc>
          <w:tcPr>
            <w:tcW w:w="587" w:type="dxa"/>
          </w:tcPr>
          <w:p w:rsidR="0085280D" w:rsidRDefault="0085280D" w:rsidP="005E339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504" w:type="dxa"/>
          </w:tcPr>
          <w:p w:rsidR="0085280D" w:rsidRDefault="0085280D" w:rsidP="005E339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17" w:type="dxa"/>
          </w:tcPr>
          <w:p w:rsidR="0085280D" w:rsidRDefault="0085280D" w:rsidP="005E339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85280D" w:rsidRDefault="0085280D" w:rsidP="005E339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17" w:type="dxa"/>
          </w:tcPr>
          <w:p w:rsidR="0085280D" w:rsidRDefault="0085280D" w:rsidP="005E339B">
            <w:pPr>
              <w:jc w:val="center"/>
              <w:rPr>
                <w:sz w:val="32"/>
                <w:szCs w:val="32"/>
              </w:rPr>
            </w:pPr>
          </w:p>
        </w:tc>
      </w:tr>
      <w:tr w:rsidR="0085280D" w:rsidTr="0085280D">
        <w:tc>
          <w:tcPr>
            <w:tcW w:w="587" w:type="dxa"/>
          </w:tcPr>
          <w:p w:rsidR="0085280D" w:rsidRDefault="0085280D" w:rsidP="005E339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504" w:type="dxa"/>
          </w:tcPr>
          <w:p w:rsidR="0085280D" w:rsidRDefault="0085280D" w:rsidP="005E339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17" w:type="dxa"/>
          </w:tcPr>
          <w:p w:rsidR="0085280D" w:rsidRDefault="0085280D" w:rsidP="005E339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85280D" w:rsidRDefault="0085280D" w:rsidP="005E339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17" w:type="dxa"/>
          </w:tcPr>
          <w:p w:rsidR="0085280D" w:rsidRDefault="0085280D" w:rsidP="005E339B">
            <w:pPr>
              <w:jc w:val="center"/>
              <w:rPr>
                <w:sz w:val="32"/>
                <w:szCs w:val="32"/>
              </w:rPr>
            </w:pPr>
          </w:p>
        </w:tc>
      </w:tr>
      <w:tr w:rsidR="00C575BE" w:rsidTr="0085280D">
        <w:tc>
          <w:tcPr>
            <w:tcW w:w="587" w:type="dxa"/>
          </w:tcPr>
          <w:p w:rsidR="00C575BE" w:rsidRDefault="00C575BE" w:rsidP="005E339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504" w:type="dxa"/>
          </w:tcPr>
          <w:p w:rsidR="00C575BE" w:rsidRDefault="00C575BE" w:rsidP="005E339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17" w:type="dxa"/>
          </w:tcPr>
          <w:p w:rsidR="00C575BE" w:rsidRDefault="00C575BE" w:rsidP="005E339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C575BE" w:rsidRDefault="00C575BE" w:rsidP="005E339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17" w:type="dxa"/>
          </w:tcPr>
          <w:p w:rsidR="00C575BE" w:rsidRDefault="00C575BE" w:rsidP="005E339B">
            <w:pPr>
              <w:jc w:val="center"/>
              <w:rPr>
                <w:sz w:val="32"/>
                <w:szCs w:val="32"/>
              </w:rPr>
            </w:pPr>
          </w:p>
        </w:tc>
      </w:tr>
      <w:tr w:rsidR="00C575BE" w:rsidTr="0085280D">
        <w:tc>
          <w:tcPr>
            <w:tcW w:w="587" w:type="dxa"/>
          </w:tcPr>
          <w:p w:rsidR="00C575BE" w:rsidRDefault="00C575BE" w:rsidP="005E339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504" w:type="dxa"/>
          </w:tcPr>
          <w:p w:rsidR="00C575BE" w:rsidRDefault="00C575BE" w:rsidP="005E339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17" w:type="dxa"/>
          </w:tcPr>
          <w:p w:rsidR="00C575BE" w:rsidRDefault="00C575BE" w:rsidP="005E339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C575BE" w:rsidRDefault="00C575BE" w:rsidP="005E339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17" w:type="dxa"/>
          </w:tcPr>
          <w:p w:rsidR="00C575BE" w:rsidRDefault="00C575BE" w:rsidP="005E339B">
            <w:pPr>
              <w:jc w:val="center"/>
              <w:rPr>
                <w:sz w:val="32"/>
                <w:szCs w:val="32"/>
              </w:rPr>
            </w:pPr>
          </w:p>
        </w:tc>
      </w:tr>
      <w:tr w:rsidR="00C575BE" w:rsidTr="0085280D">
        <w:tc>
          <w:tcPr>
            <w:tcW w:w="587" w:type="dxa"/>
          </w:tcPr>
          <w:p w:rsidR="00C575BE" w:rsidRDefault="00C575BE" w:rsidP="005E339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504" w:type="dxa"/>
          </w:tcPr>
          <w:p w:rsidR="00C575BE" w:rsidRDefault="00C575BE" w:rsidP="005E339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17" w:type="dxa"/>
          </w:tcPr>
          <w:p w:rsidR="00C575BE" w:rsidRDefault="00C575BE" w:rsidP="005E339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C575BE" w:rsidRDefault="00C575BE" w:rsidP="005E339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17" w:type="dxa"/>
          </w:tcPr>
          <w:p w:rsidR="00C575BE" w:rsidRDefault="00C575BE" w:rsidP="005E339B">
            <w:pPr>
              <w:jc w:val="center"/>
              <w:rPr>
                <w:sz w:val="32"/>
                <w:szCs w:val="32"/>
              </w:rPr>
            </w:pPr>
          </w:p>
        </w:tc>
      </w:tr>
      <w:tr w:rsidR="00C575BE" w:rsidTr="0085280D">
        <w:tc>
          <w:tcPr>
            <w:tcW w:w="587" w:type="dxa"/>
          </w:tcPr>
          <w:p w:rsidR="00C575BE" w:rsidRDefault="00C575BE" w:rsidP="005E339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504" w:type="dxa"/>
          </w:tcPr>
          <w:p w:rsidR="00C575BE" w:rsidRDefault="00C575BE" w:rsidP="005E339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17" w:type="dxa"/>
          </w:tcPr>
          <w:p w:rsidR="00C575BE" w:rsidRDefault="00C575BE" w:rsidP="005E339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C575BE" w:rsidRDefault="00C575BE" w:rsidP="005E339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17" w:type="dxa"/>
          </w:tcPr>
          <w:p w:rsidR="00C575BE" w:rsidRDefault="00C575BE" w:rsidP="005E339B">
            <w:pPr>
              <w:jc w:val="center"/>
              <w:rPr>
                <w:sz w:val="32"/>
                <w:szCs w:val="32"/>
              </w:rPr>
            </w:pPr>
          </w:p>
        </w:tc>
      </w:tr>
      <w:tr w:rsidR="00C575BE" w:rsidTr="0085280D">
        <w:tc>
          <w:tcPr>
            <w:tcW w:w="587" w:type="dxa"/>
          </w:tcPr>
          <w:p w:rsidR="00C575BE" w:rsidRDefault="00C575BE" w:rsidP="005E339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504" w:type="dxa"/>
          </w:tcPr>
          <w:p w:rsidR="00C575BE" w:rsidRDefault="00C575BE" w:rsidP="005E339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17" w:type="dxa"/>
          </w:tcPr>
          <w:p w:rsidR="00C575BE" w:rsidRDefault="00C575BE" w:rsidP="005E339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C575BE" w:rsidRDefault="00C575BE" w:rsidP="005E339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17" w:type="dxa"/>
          </w:tcPr>
          <w:p w:rsidR="00C575BE" w:rsidRDefault="00C575BE" w:rsidP="005E339B">
            <w:pPr>
              <w:jc w:val="center"/>
              <w:rPr>
                <w:sz w:val="32"/>
                <w:szCs w:val="32"/>
              </w:rPr>
            </w:pPr>
          </w:p>
        </w:tc>
      </w:tr>
      <w:tr w:rsidR="00C575BE" w:rsidTr="0085280D">
        <w:tc>
          <w:tcPr>
            <w:tcW w:w="587" w:type="dxa"/>
          </w:tcPr>
          <w:p w:rsidR="00C575BE" w:rsidRDefault="00C575BE" w:rsidP="005E339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504" w:type="dxa"/>
          </w:tcPr>
          <w:p w:rsidR="00C575BE" w:rsidRDefault="00C575BE" w:rsidP="005E339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17" w:type="dxa"/>
          </w:tcPr>
          <w:p w:rsidR="00C575BE" w:rsidRDefault="00C575BE" w:rsidP="005E339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C575BE" w:rsidRDefault="00C575BE" w:rsidP="005E339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17" w:type="dxa"/>
          </w:tcPr>
          <w:p w:rsidR="00C575BE" w:rsidRDefault="00C575BE" w:rsidP="005E339B">
            <w:pPr>
              <w:jc w:val="center"/>
              <w:rPr>
                <w:sz w:val="32"/>
                <w:szCs w:val="32"/>
              </w:rPr>
            </w:pPr>
          </w:p>
        </w:tc>
      </w:tr>
      <w:tr w:rsidR="00C575BE" w:rsidTr="0085280D">
        <w:tc>
          <w:tcPr>
            <w:tcW w:w="587" w:type="dxa"/>
          </w:tcPr>
          <w:p w:rsidR="00C575BE" w:rsidRDefault="00C575BE" w:rsidP="005E339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504" w:type="dxa"/>
          </w:tcPr>
          <w:p w:rsidR="00C575BE" w:rsidRDefault="00C575BE" w:rsidP="005E339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17" w:type="dxa"/>
          </w:tcPr>
          <w:p w:rsidR="00C575BE" w:rsidRDefault="00C575BE" w:rsidP="005E339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C575BE" w:rsidRDefault="00C575BE" w:rsidP="005E339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17" w:type="dxa"/>
          </w:tcPr>
          <w:p w:rsidR="00C575BE" w:rsidRDefault="00C575BE" w:rsidP="005E339B">
            <w:pPr>
              <w:jc w:val="center"/>
              <w:rPr>
                <w:sz w:val="32"/>
                <w:szCs w:val="32"/>
              </w:rPr>
            </w:pPr>
          </w:p>
        </w:tc>
      </w:tr>
      <w:tr w:rsidR="00C575BE" w:rsidTr="0085280D">
        <w:tc>
          <w:tcPr>
            <w:tcW w:w="587" w:type="dxa"/>
          </w:tcPr>
          <w:p w:rsidR="00C575BE" w:rsidRDefault="00C575BE" w:rsidP="005E339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504" w:type="dxa"/>
          </w:tcPr>
          <w:p w:rsidR="00C575BE" w:rsidRDefault="00C575BE" w:rsidP="005E339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17" w:type="dxa"/>
          </w:tcPr>
          <w:p w:rsidR="00C575BE" w:rsidRDefault="00C575BE" w:rsidP="005E339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C575BE" w:rsidRDefault="00C575BE" w:rsidP="005E339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17" w:type="dxa"/>
          </w:tcPr>
          <w:p w:rsidR="00C575BE" w:rsidRDefault="00C575BE" w:rsidP="005E339B">
            <w:pPr>
              <w:jc w:val="center"/>
              <w:rPr>
                <w:sz w:val="32"/>
                <w:szCs w:val="32"/>
              </w:rPr>
            </w:pPr>
          </w:p>
        </w:tc>
      </w:tr>
      <w:tr w:rsidR="00C575BE" w:rsidTr="0085280D">
        <w:tc>
          <w:tcPr>
            <w:tcW w:w="587" w:type="dxa"/>
          </w:tcPr>
          <w:p w:rsidR="00C575BE" w:rsidRDefault="00C575BE" w:rsidP="005E339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504" w:type="dxa"/>
          </w:tcPr>
          <w:p w:rsidR="00C575BE" w:rsidRDefault="00C575BE" w:rsidP="005E339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17" w:type="dxa"/>
          </w:tcPr>
          <w:p w:rsidR="00C575BE" w:rsidRDefault="00C575BE" w:rsidP="005E339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C575BE" w:rsidRDefault="00C575BE" w:rsidP="005E339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17" w:type="dxa"/>
          </w:tcPr>
          <w:p w:rsidR="00C575BE" w:rsidRDefault="00C575BE" w:rsidP="005E339B">
            <w:pPr>
              <w:jc w:val="center"/>
              <w:rPr>
                <w:sz w:val="32"/>
                <w:szCs w:val="32"/>
              </w:rPr>
            </w:pPr>
          </w:p>
        </w:tc>
      </w:tr>
      <w:tr w:rsidR="00C575BE" w:rsidTr="0085280D">
        <w:tc>
          <w:tcPr>
            <w:tcW w:w="587" w:type="dxa"/>
          </w:tcPr>
          <w:p w:rsidR="00C575BE" w:rsidRDefault="00C575BE" w:rsidP="005E339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504" w:type="dxa"/>
          </w:tcPr>
          <w:p w:rsidR="00C575BE" w:rsidRDefault="00C575BE" w:rsidP="005E339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17" w:type="dxa"/>
          </w:tcPr>
          <w:p w:rsidR="00C575BE" w:rsidRDefault="00C575BE" w:rsidP="005E339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C575BE" w:rsidRDefault="00C575BE" w:rsidP="005E339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17" w:type="dxa"/>
          </w:tcPr>
          <w:p w:rsidR="00C575BE" w:rsidRDefault="00C575BE" w:rsidP="005E339B">
            <w:pPr>
              <w:jc w:val="center"/>
              <w:rPr>
                <w:sz w:val="32"/>
                <w:szCs w:val="32"/>
              </w:rPr>
            </w:pPr>
          </w:p>
        </w:tc>
      </w:tr>
      <w:tr w:rsidR="00C575BE" w:rsidTr="0085280D">
        <w:tc>
          <w:tcPr>
            <w:tcW w:w="587" w:type="dxa"/>
          </w:tcPr>
          <w:p w:rsidR="00C575BE" w:rsidRDefault="00C575BE" w:rsidP="005E339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504" w:type="dxa"/>
          </w:tcPr>
          <w:p w:rsidR="00C575BE" w:rsidRDefault="00C575BE" w:rsidP="005E339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17" w:type="dxa"/>
          </w:tcPr>
          <w:p w:rsidR="00C575BE" w:rsidRDefault="00C575BE" w:rsidP="005E339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C575BE" w:rsidRDefault="00C575BE" w:rsidP="005E339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17" w:type="dxa"/>
          </w:tcPr>
          <w:p w:rsidR="00C575BE" w:rsidRDefault="00C575BE" w:rsidP="005E339B">
            <w:pPr>
              <w:jc w:val="center"/>
              <w:rPr>
                <w:sz w:val="32"/>
                <w:szCs w:val="32"/>
              </w:rPr>
            </w:pPr>
          </w:p>
        </w:tc>
      </w:tr>
      <w:tr w:rsidR="00C575BE" w:rsidTr="0085280D">
        <w:tc>
          <w:tcPr>
            <w:tcW w:w="587" w:type="dxa"/>
          </w:tcPr>
          <w:p w:rsidR="00C575BE" w:rsidRDefault="00C575BE" w:rsidP="005E339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504" w:type="dxa"/>
          </w:tcPr>
          <w:p w:rsidR="00C575BE" w:rsidRDefault="00C575BE" w:rsidP="005E339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17" w:type="dxa"/>
          </w:tcPr>
          <w:p w:rsidR="00C575BE" w:rsidRDefault="00C575BE" w:rsidP="005E339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C575BE" w:rsidRDefault="00C575BE" w:rsidP="005E339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17" w:type="dxa"/>
          </w:tcPr>
          <w:p w:rsidR="00C575BE" w:rsidRDefault="00C575BE" w:rsidP="005E339B">
            <w:pPr>
              <w:jc w:val="center"/>
              <w:rPr>
                <w:sz w:val="32"/>
                <w:szCs w:val="32"/>
              </w:rPr>
            </w:pPr>
          </w:p>
        </w:tc>
      </w:tr>
      <w:tr w:rsidR="00C575BE" w:rsidTr="0085280D">
        <w:tc>
          <w:tcPr>
            <w:tcW w:w="587" w:type="dxa"/>
          </w:tcPr>
          <w:p w:rsidR="00C575BE" w:rsidRDefault="00C575BE" w:rsidP="005E339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504" w:type="dxa"/>
          </w:tcPr>
          <w:p w:rsidR="00C575BE" w:rsidRDefault="00C575BE" w:rsidP="005E339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17" w:type="dxa"/>
          </w:tcPr>
          <w:p w:rsidR="00C575BE" w:rsidRDefault="00C575BE" w:rsidP="005E339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C575BE" w:rsidRDefault="00C575BE" w:rsidP="005E339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17" w:type="dxa"/>
          </w:tcPr>
          <w:p w:rsidR="00C575BE" w:rsidRDefault="00C575BE" w:rsidP="005E339B">
            <w:pPr>
              <w:jc w:val="center"/>
              <w:rPr>
                <w:sz w:val="32"/>
                <w:szCs w:val="32"/>
              </w:rPr>
            </w:pPr>
          </w:p>
        </w:tc>
      </w:tr>
      <w:tr w:rsidR="00C575BE" w:rsidTr="0085280D">
        <w:tc>
          <w:tcPr>
            <w:tcW w:w="587" w:type="dxa"/>
          </w:tcPr>
          <w:p w:rsidR="00C575BE" w:rsidRDefault="00C575BE" w:rsidP="005E339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504" w:type="dxa"/>
          </w:tcPr>
          <w:p w:rsidR="00C575BE" w:rsidRDefault="00C575BE" w:rsidP="005E339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17" w:type="dxa"/>
          </w:tcPr>
          <w:p w:rsidR="00C575BE" w:rsidRDefault="00C575BE" w:rsidP="005E339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C575BE" w:rsidRDefault="00C575BE" w:rsidP="005E339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17" w:type="dxa"/>
          </w:tcPr>
          <w:p w:rsidR="00C575BE" w:rsidRDefault="00C575BE" w:rsidP="005E339B">
            <w:pPr>
              <w:jc w:val="center"/>
              <w:rPr>
                <w:sz w:val="32"/>
                <w:szCs w:val="32"/>
              </w:rPr>
            </w:pPr>
          </w:p>
        </w:tc>
      </w:tr>
    </w:tbl>
    <w:p w:rsidR="005E339B" w:rsidRPr="00C575BE" w:rsidRDefault="005E339B" w:rsidP="00C575BE">
      <w:pPr>
        <w:rPr>
          <w:sz w:val="32"/>
          <w:szCs w:val="32"/>
        </w:rPr>
      </w:pPr>
    </w:p>
    <w:sectPr w:rsidR="005E339B" w:rsidRPr="00C575BE" w:rsidSect="00C575BE">
      <w:pgSz w:w="12240" w:h="15840"/>
      <w:pgMar w:top="1276" w:right="1080" w:bottom="851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39B"/>
    <w:rsid w:val="005E339B"/>
    <w:rsid w:val="0085280D"/>
    <w:rsid w:val="00A15BC0"/>
    <w:rsid w:val="00A172EB"/>
    <w:rsid w:val="00B11E32"/>
    <w:rsid w:val="00C57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4ECB61-5A0B-4EA5-9EF4-DBDB640DB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28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Ratchanee</dc:creator>
  <cp:keywords/>
  <dc:description/>
  <cp:lastModifiedBy>Ratchanee</cp:lastModifiedBy>
  <cp:revision>2</cp:revision>
  <dcterms:created xsi:type="dcterms:W3CDTF">2020-07-29T01:54:00Z</dcterms:created>
  <dcterms:modified xsi:type="dcterms:W3CDTF">2020-07-29T02:27:00Z</dcterms:modified>
</cp:coreProperties>
</file>